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3F402" w14:textId="77777777" w:rsidR="00DB1231" w:rsidRDefault="00DB1231" w:rsidP="00DB12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WYKAZ OTRZYMANEJ POMOCY DE MINIMIS</w:t>
      </w:r>
    </w:p>
    <w:p w14:paraId="0EA4C686" w14:textId="77777777" w:rsidR="00DB1231" w:rsidRDefault="00DB1231" w:rsidP="00DB12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840"/>
        <w:gridCol w:w="1805"/>
        <w:gridCol w:w="1526"/>
        <w:gridCol w:w="1153"/>
      </w:tblGrid>
      <w:tr w:rsidR="00DB1231" w:rsidRPr="00792478" w14:paraId="09B558BD" w14:textId="77777777" w:rsidTr="006C3F4E">
        <w:trPr>
          <w:trHeight w:val="909"/>
        </w:trPr>
        <w:tc>
          <w:tcPr>
            <w:tcW w:w="664" w:type="dxa"/>
            <w:vAlign w:val="center"/>
          </w:tcPr>
          <w:p w14:paraId="6260B554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840" w:type="dxa"/>
            <w:vAlign w:val="center"/>
          </w:tcPr>
          <w:p w14:paraId="33194FA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Nazwa podmiotu udzielającego pomocy</w:t>
            </w:r>
          </w:p>
          <w:p w14:paraId="6D108D7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 xml:space="preserve">de </w:t>
            </w:r>
            <w:proofErr w:type="spellStart"/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804" w:type="dxa"/>
            <w:vAlign w:val="center"/>
          </w:tcPr>
          <w:p w14:paraId="2F109827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Dzień (data) udzielenia pomocy</w:t>
            </w:r>
          </w:p>
        </w:tc>
        <w:tc>
          <w:tcPr>
            <w:tcW w:w="1526" w:type="dxa"/>
            <w:vAlign w:val="center"/>
          </w:tcPr>
          <w:p w14:paraId="2AA9DC5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Wartość pomocy</w:t>
            </w:r>
          </w:p>
          <w:p w14:paraId="5177F7E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w zł</w:t>
            </w:r>
          </w:p>
        </w:tc>
        <w:tc>
          <w:tcPr>
            <w:tcW w:w="1153" w:type="dxa"/>
            <w:vAlign w:val="center"/>
          </w:tcPr>
          <w:p w14:paraId="026F7A5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Wartość pomocy w euro</w:t>
            </w:r>
          </w:p>
        </w:tc>
      </w:tr>
      <w:tr w:rsidR="00DB1231" w:rsidRPr="00792478" w14:paraId="2024C25A" w14:textId="77777777" w:rsidTr="006C3F4E">
        <w:trPr>
          <w:trHeight w:val="606"/>
        </w:trPr>
        <w:tc>
          <w:tcPr>
            <w:tcW w:w="664" w:type="dxa"/>
          </w:tcPr>
          <w:p w14:paraId="0D1A0B2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2B96E1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124802A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6F9A3CC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0B1A40B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093061C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1AA3538D" w14:textId="77777777" w:rsidTr="006C3F4E">
        <w:trPr>
          <w:trHeight w:val="592"/>
        </w:trPr>
        <w:tc>
          <w:tcPr>
            <w:tcW w:w="664" w:type="dxa"/>
          </w:tcPr>
          <w:p w14:paraId="3D40B81C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E3D39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1D399516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4519344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72F64B1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DACD63A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53680AF5" w14:textId="77777777" w:rsidTr="006C3F4E">
        <w:trPr>
          <w:trHeight w:val="606"/>
        </w:trPr>
        <w:tc>
          <w:tcPr>
            <w:tcW w:w="664" w:type="dxa"/>
          </w:tcPr>
          <w:p w14:paraId="06C9120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C56D2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32F996D6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2C1C5A9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56CC64AA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7A3EB9BA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7FDD7EB8" w14:textId="77777777" w:rsidTr="006C3F4E">
        <w:trPr>
          <w:trHeight w:val="606"/>
        </w:trPr>
        <w:tc>
          <w:tcPr>
            <w:tcW w:w="664" w:type="dxa"/>
          </w:tcPr>
          <w:p w14:paraId="5979328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94DAA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7E9548E7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401AB902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5C385B9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791D9B5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5B17FCE8" w14:textId="77777777" w:rsidTr="006C3F4E">
        <w:trPr>
          <w:trHeight w:val="606"/>
        </w:trPr>
        <w:tc>
          <w:tcPr>
            <w:tcW w:w="664" w:type="dxa"/>
          </w:tcPr>
          <w:p w14:paraId="6F534D81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D1470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1C9E801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07A4636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88500C3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317B1D1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2F2319C1" w14:textId="77777777" w:rsidTr="006C3F4E">
        <w:trPr>
          <w:trHeight w:val="606"/>
        </w:trPr>
        <w:tc>
          <w:tcPr>
            <w:tcW w:w="664" w:type="dxa"/>
          </w:tcPr>
          <w:p w14:paraId="424E2C4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06152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2067810C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3DCE5C16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30AF90B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5A4F4BFD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2975068D" w14:textId="77777777" w:rsidTr="006C3F4E">
        <w:trPr>
          <w:trHeight w:val="606"/>
        </w:trPr>
        <w:tc>
          <w:tcPr>
            <w:tcW w:w="664" w:type="dxa"/>
          </w:tcPr>
          <w:p w14:paraId="709FC9B7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0A720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54C6779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5CE713BA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27ECBD0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401CBC6A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422ADD4B" w14:textId="77777777" w:rsidTr="006C3F4E">
        <w:trPr>
          <w:trHeight w:val="592"/>
        </w:trPr>
        <w:tc>
          <w:tcPr>
            <w:tcW w:w="664" w:type="dxa"/>
          </w:tcPr>
          <w:p w14:paraId="0989131D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AEE26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522F687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7FC7BD8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2CBDC5A5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07542562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0067E3F8" w14:textId="77777777" w:rsidTr="006C3F4E">
        <w:trPr>
          <w:trHeight w:val="606"/>
        </w:trPr>
        <w:tc>
          <w:tcPr>
            <w:tcW w:w="664" w:type="dxa"/>
          </w:tcPr>
          <w:p w14:paraId="0178650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C8B522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68D988E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7C6704E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17344633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4B75C734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35F606AB" w14:textId="77777777" w:rsidTr="006C3F4E">
        <w:trPr>
          <w:trHeight w:val="606"/>
        </w:trPr>
        <w:tc>
          <w:tcPr>
            <w:tcW w:w="664" w:type="dxa"/>
          </w:tcPr>
          <w:p w14:paraId="2CA15EE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C2E4D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60D2E0CD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1507159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BD49BD2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366AB031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31BDC96F" w14:textId="77777777" w:rsidTr="006C3F4E">
        <w:trPr>
          <w:trHeight w:val="606"/>
        </w:trPr>
        <w:tc>
          <w:tcPr>
            <w:tcW w:w="664" w:type="dxa"/>
          </w:tcPr>
          <w:p w14:paraId="3A6A90CF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422201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751F3AC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4A1FE4C0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4977397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013A3988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7C0D3FD8" w14:textId="77777777" w:rsidTr="006C3F4E">
        <w:trPr>
          <w:trHeight w:val="303"/>
        </w:trPr>
        <w:tc>
          <w:tcPr>
            <w:tcW w:w="664" w:type="dxa"/>
          </w:tcPr>
          <w:p w14:paraId="566D8A85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0577750E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67E596" w14:textId="65C9B025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03DF7A19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2F5BB2F3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BECF203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62B21BF2" w14:textId="77777777" w:rsidTr="006C3F4E">
        <w:trPr>
          <w:trHeight w:val="303"/>
        </w:trPr>
        <w:tc>
          <w:tcPr>
            <w:tcW w:w="664" w:type="dxa"/>
          </w:tcPr>
          <w:p w14:paraId="0125D09C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67D40C0B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C0A01B" w14:textId="52D245FE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52CADE76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BC5321D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207194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08AF3D64" w14:textId="77777777" w:rsidTr="006C3F4E">
        <w:trPr>
          <w:trHeight w:val="289"/>
        </w:trPr>
        <w:tc>
          <w:tcPr>
            <w:tcW w:w="664" w:type="dxa"/>
          </w:tcPr>
          <w:p w14:paraId="71FEE0C3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21759AEF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019093" w14:textId="4CDEFBFB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09143B6F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6838D79B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B43DAE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1C84FF4E" w14:textId="77777777" w:rsidTr="006C3F4E">
        <w:trPr>
          <w:trHeight w:val="303"/>
        </w:trPr>
        <w:tc>
          <w:tcPr>
            <w:tcW w:w="664" w:type="dxa"/>
          </w:tcPr>
          <w:p w14:paraId="31BC9CCD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328B1DC5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D82669" w14:textId="37C598FE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1E465DFE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0C909691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21ED027B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57FC06E3" w14:textId="77777777" w:rsidTr="006C3F4E">
        <w:trPr>
          <w:trHeight w:val="303"/>
        </w:trPr>
        <w:tc>
          <w:tcPr>
            <w:tcW w:w="664" w:type="dxa"/>
          </w:tcPr>
          <w:p w14:paraId="02927FEE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45F0C0FC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4284C2" w14:textId="1E01CBB6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17EBE245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F5428BD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ABB2EC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78504843" w14:textId="77777777" w:rsidTr="006C3F4E">
        <w:trPr>
          <w:trHeight w:val="303"/>
        </w:trPr>
        <w:tc>
          <w:tcPr>
            <w:tcW w:w="664" w:type="dxa"/>
          </w:tcPr>
          <w:p w14:paraId="0B7B38A2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685407F8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385B40" w14:textId="40286268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3A11512D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4563F903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2754B92A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1F87F58E" w14:textId="77777777" w:rsidTr="006C3F4E">
        <w:trPr>
          <w:trHeight w:val="303"/>
        </w:trPr>
        <w:tc>
          <w:tcPr>
            <w:tcW w:w="664" w:type="dxa"/>
          </w:tcPr>
          <w:p w14:paraId="48F20DF2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197E641F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0DE751" w14:textId="7AC2AD4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756FBF33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07113F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392D7255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3F4E" w:rsidRPr="00792478" w14:paraId="3D69259A" w14:textId="77777777" w:rsidTr="006C3F4E">
        <w:trPr>
          <w:trHeight w:val="303"/>
        </w:trPr>
        <w:tc>
          <w:tcPr>
            <w:tcW w:w="664" w:type="dxa"/>
          </w:tcPr>
          <w:p w14:paraId="6A51CDB0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765F8042" w14:textId="77777777" w:rsidR="006C3F4E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4CDB76" w14:textId="20D3BF52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228C27BE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75DD70BF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4B3B4F97" w14:textId="77777777" w:rsidR="006C3F4E" w:rsidRPr="00792478" w:rsidRDefault="006C3F4E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41F3E166" w14:textId="77777777" w:rsidTr="006C3F4E">
        <w:trPr>
          <w:trHeight w:val="592"/>
        </w:trPr>
        <w:tc>
          <w:tcPr>
            <w:tcW w:w="664" w:type="dxa"/>
          </w:tcPr>
          <w:p w14:paraId="58E5758D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DB7979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40" w:type="dxa"/>
          </w:tcPr>
          <w:p w14:paraId="7FD017F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</w:tcPr>
          <w:p w14:paraId="6D34F04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14:paraId="22F34DAE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F7DD5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1231" w:rsidRPr="00792478" w14:paraId="53E5CA4C" w14:textId="77777777" w:rsidTr="006C3F4E">
        <w:trPr>
          <w:trHeight w:val="303"/>
        </w:trPr>
        <w:tc>
          <w:tcPr>
            <w:tcW w:w="6309" w:type="dxa"/>
            <w:gridSpan w:val="3"/>
          </w:tcPr>
          <w:p w14:paraId="441ACAEA" w14:textId="77777777" w:rsidR="00DB1231" w:rsidRPr="00792478" w:rsidRDefault="00DB1231" w:rsidP="008849F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2478">
              <w:rPr>
                <w:rFonts w:ascii="Times New Roman" w:hAnsi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1526" w:type="dxa"/>
          </w:tcPr>
          <w:p w14:paraId="52E74A13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14:paraId="0E11974B" w14:textId="77777777" w:rsidR="00DB1231" w:rsidRPr="00792478" w:rsidRDefault="00DB1231" w:rsidP="00884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9763A34" w14:textId="77777777" w:rsidR="003E39A3" w:rsidRDefault="006C3F4E"/>
    <w:sectPr w:rsidR="003E3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31"/>
    <w:rsid w:val="002611BB"/>
    <w:rsid w:val="00422B14"/>
    <w:rsid w:val="006C3F4E"/>
    <w:rsid w:val="00A25048"/>
    <w:rsid w:val="00DB1231"/>
    <w:rsid w:val="00E743B9"/>
    <w:rsid w:val="00EC69F1"/>
    <w:rsid w:val="00ED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713B9"/>
  <w15:chartTrackingRefBased/>
  <w15:docId w15:val="{330535FE-FC62-4E92-A9BA-094579448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2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267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Kloskowski</dc:creator>
  <cp:keywords/>
  <dc:description/>
  <cp:lastModifiedBy>Mateusz Kloskowski</cp:lastModifiedBy>
  <cp:revision>2</cp:revision>
  <cp:lastPrinted>2020-09-15T08:41:00Z</cp:lastPrinted>
  <dcterms:created xsi:type="dcterms:W3CDTF">2019-10-30T07:25:00Z</dcterms:created>
  <dcterms:modified xsi:type="dcterms:W3CDTF">2020-09-15T08:42:00Z</dcterms:modified>
</cp:coreProperties>
</file>